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75" w:rsidRDefault="00DF1775" w:rsidP="00DF1775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7144385" cy="1426210"/>
            <wp:effectExtent l="0" t="0" r="0" b="2540"/>
            <wp:docPr id="6" name="Picture 6" descr="The Online Medieval and Classical Librar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e Online Medieval and Classical Librar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75" w:rsidRDefault="00DF1775" w:rsidP="00DF1775">
      <w:pPr>
        <w:pStyle w:val="Heading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Anglo-Saxon Chronicle</w:t>
      </w:r>
    </w:p>
    <w:p w:rsidR="00DF1775" w:rsidRDefault="00DF1775" w:rsidP="00DF1775">
      <w:pPr>
        <w:pStyle w:val="Heading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 6: A.D. 1070 - 1101</w:t>
      </w:r>
    </w:p>
    <w:p w:rsidR="00DF1775" w:rsidRDefault="00DF1775" w:rsidP="00DF1775">
      <w:pPr>
        <w:pStyle w:val="Heading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Online Medieval and Classical Library Release #17</w:t>
      </w:r>
    </w:p>
    <w:p w:rsidR="00DF1775" w:rsidRDefault="00DF1775" w:rsidP="00DF1775">
      <w:pPr>
        <w:rPr>
          <w:rFonts w:ascii="Arial" w:hAnsi="Arial" w:cs="Arial"/>
          <w:color w:val="000000"/>
          <w:sz w:val="27"/>
          <w:szCs w:val="27"/>
        </w:rPr>
      </w:pPr>
    </w:p>
    <w:p w:rsidR="00DF1775" w:rsidRDefault="00DF1775" w:rsidP="00DF1775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285615" cy="81915"/>
            <wp:effectExtent l="0" t="0" r="635" b="0"/>
            <wp:docPr id="5" name="Picture 5" descr="http://omacl.org/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macl.org/lin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1070.  This year Landfranc, who was Abbot of Caen, came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England; and after a few days he became Archbishop of Canterbury.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He was invested on the fourth before the calends of September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his own see by eight bishops, his suffragans.  The others, who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were not there, by messengers and by letter declared why they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could not be there.  The same year Thomas, who was chosen Bishop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of York, came to Canterbury, to be invested there after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ancient custom.  But when Landfranc craved confirmation of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obedience with an oath, he refused; and said, that he ought not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to do it.  Whereupon Archbishop Landfranc was wroth, and bade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bishops, who were come thither by Archbishop Landfranc's command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to do the service, and all the monks to unrobe themselves. 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they by his order so did.  Thomas, therefore, for the time,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departed without consecration.  Soon after this, it happened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Archbishop Landfranc went to Rome, and Thomas with him.  When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they came thither, and had spoken about other things concerning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which they wished to speak, then began Thomas his speech: how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came to Canterbury, and how the archbishop required obedience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him with an oath; but he declined it.  Then began the Archbishop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Landfranc to show with clear distinction, that what he craved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craved by right; and with strong arguments he confirmed the same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before the Pope Alexander, and before all the council that was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collected there; and so they went home.  After this came Thomas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to Canterbury; and all that the archbishop required of him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humbly fulfilled, and afterwards received consecration.  This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year Earl Waltheof agreed with the king; but in the Lent of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same year the king ordered all the monasteries in England to be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plundered.  In the same year came King Sweyne from Denmark into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Humber; and the landsmen came to meet him, and made a treaty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with him; thinking that he would overrun the land.  Then came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lastRenderedPageBreak/>
        <w:t>into Ely Christien, the Danish bishop, and Earl Osbern, and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Danish domestics with them; and the English people from all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fen-lands came to them; supposing that they should win all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land.  Then the monks of Peterborough heard say, that their own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men would plunder the minster; namely Hereward and his gang: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because they understood that the king had given the abbacy to a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French abbot, whose name was Thorold; -- that he was a very stern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man, and was then come into Stamford with all his Frenchmen.  Now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there was a churchwarden, whose name was Yware; who took away by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night all that he could, testaments, mass-hackles, cantel-copes,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reefs, and such other small things, whatsoever he could;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went early, before day, to the Abbot Thorold; telling him that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sought his protection, and informing him how the outlaws were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coming to Peterborough, and that he did all by advice of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monks.  Early in the morning came all the outlaws with many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ships, resolving to enter the minster; but the monks withstood,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so that they could not come in.  Then they laid on fire,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burned all the houses of the monks, and all the town except one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house.  Then came they in through fire at the Bull-hithe gate;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where the monks met them, and besought peace of them.  But they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regarded nothing.  They went into the minster, climbed up to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holy rood, took away the diadem from our Lord's head, all of pure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gold, and seized the bracket that was underneath his feet, which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was all of red gold.  They climbed up to the steeple, brought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down the table that was hid there, which was all of gold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silver, seized two golden shrines, and nine of silver, and took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away fifteen large crucifixes, of gold and of silver; in short,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they seized there so much gold and silver, and so many treasures,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in money, in raiment, and in books, as no man could tell another;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said, that they did it from their attachment to the minster.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Afterwards they went to their ships, proceeded to Ely,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deposited there all the treasure.  The Danes, believing that they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should overcome the Frenchmen, drove out all the monks; leaving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there only one, whose name was Leofwine Lang, who lay sick in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infirmary.  Then came Abbot Thorold and eight times twenty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Frenchmen with him, all full-armed.  When he came thither,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found all within and without consumed by fire, except the church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alone; but the outlaws were all with the fleet, knowing that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would come thither.  This was done on the fourth day before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nones of June.  The two kings, William and Sweyne, were now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reconciled; and the Danes went out of Ely with all the aforesaid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treasure, and carried it away with them.  But when they came into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middle of the sea, there came a violent storm, and dispersed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all the ships wherein the treasures were.  Some went to Norway,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some to Ireland, some to Denmark.  All that reached the latter,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consisted of the table, and some shrines, and some crucifixes,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many of the other treasures; which they brought to a king's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town, called ---, and deposited it all there in the church.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Afterwards through their own carelessness, and through their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drunkenness, in one night the church and all that was therein was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consumed by fire.  Thus was the minster of Peterborough burned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plundered.  Almighty God have mercy on it through his great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goodness.  Thus came the Abbot Thorold to Peterborough; and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monks too returned, and performed the service of Christ in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church, which had before stood a full week without any kind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rite.  When Bishop Aylric heard it, he excommunicated all the men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who that evil deed had done.  There was a great famine this year: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lastRenderedPageBreak/>
        <w:t>and in the summer came the fleet in the north from the Humber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into the Thames, and lay there two nights, and made afterwards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for Denmark.  Earl Baldwin also died, and his son Arnulf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succeeded to the earldom.  Earl William, in conjunction with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king of the Franks, was to be his guardian; but Earl Robert came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slew his kinsman Arnulf and the earl, put the king to flight,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slew many thousands of his men.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1071.  This year Earl Edwin and Earl Morkar fled out, (93)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roamed at random in woods and in fields.  Then went Earl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Morkar to Ely by ship; but Earl Edwin was treacherously slain by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his own men.  Then came Bishop Aylwine, and Siward Barn, and many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hundred men with them, into Ely.  When King William heard that,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then ordered he out a naval force and land force, and beset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land all about, and wrought a bridge, and went in; and the naval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force at the same time on the sea-side.  And the outlaws then all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surrendered; that was, Bishop Aylwine, and Earl Morkar, and all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that were with them; except Hereward (94) alone, and all those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that would join him, whom he led out triumphantly.  And the king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took their ships, and weapons, and many treasures; (95) and all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men he disposed of as he thought proper.  Bishop Aylwine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sent to Abingdon, where he died in the beginning of the winter.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1072.  This year King William led a naval force and a land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force to Scotland, and beset that land on the sea-side with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ships, whilst he led his land-force in at the Tweed; (96) but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found nothing there of any value.  King Malcolm, however, came,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made peace with King William, and gave hostages, and became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his man; whereupon the king returned home with all his force.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This year died Bishop Aylric.  He had been invested Bishop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York; but that see was unjustly taken from him, and he then had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bishopric of Durham given him; which he held as long as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chose, but resigned it afterwards, and retired to Peterborough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minster; where he abode twelve years.  After that King William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won England, then took he him from Peterborough, and sent him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Westminster; where he died on the ides of October, and he 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there buried, within the minster, in the porch of St. Nicholas.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1073.  This year led King William an army, English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French, over sea, and won the district of Maine; which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English very much injured by destroying the vineyards, burning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towns, and spoiling the land.  But they subdued it all into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hand of King William, and afterwards returned home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England.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1074.  This year King William went over sea to Normandy;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child Edgar came from Flanders into Scotland on St. Grimbald's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mass-day; where King Malcolm and his sister Margaret received him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with much pomp.  At the same time sent Philip, the King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France, a letter to him, bidding him to come to him, and he would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give him the castle of Montreuil; that he might afterwards daily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annoy his enemies.  What then?  King Malcolm and his sister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Margaret gave him and his men great presents, and many treasures;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in skins ornamented with purple, in pelisses made of martin-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skins, of grey-skins, and of ermine-skins, in palls, and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vessels of gold and silver; and conducted him and his crew with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great pomp from his territory.  But in their voyage evil befel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lastRenderedPageBreak/>
        <w:t>them; for when they were out at sea, there came upon them such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rough weather, and the stormy sea and the strong wind drove them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so violently on the shore, that all their ships burst, and they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also themselves came with difficulty to the land.  Their treasure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was nearly all lost, and some of his men also were taken by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French; but he himself and his best men returned again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Scotland, some roughly travelling on foot, and some miserably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mounted.  Then King Malcolm advised him to send to King William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over sea, to request his friendship, which he did; and the king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gave it him, and sent after him.  Again, therefore, King Malcolm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his sister gave him and all his men numberless treasures,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again conducted him very magnificently from their territory. 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sheriff of York came to meet him at Durham, and went all the way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with him; ordering meat and fodder to be found for him at every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castle to which they came, until they came over sea to the king.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Then King William received him with much pomp; and he was there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afterwards in his court, enjoying such rights as he confirmed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him by law.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1075.  This year King William gave Earl Ralph the daughter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of William Fitz-Osborne to wife.  This same Ralph was British 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his mother's side; but his father, whose name was also Ralph, was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English; and born in Norfolk.  The king therefore gave his son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earldom of Norfolk and Suffolk; and he then led the bride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Norwich.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     There was that bride-ale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     The source of man's bale.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There was Earl Roger, and Earl Waltheof, and bishops, and abbots;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who there resolved, that they would drive the king out of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realm of England.  But it was soon told the king in Normandy how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it was determined.  It was Earl Roger and Earl Ralph who were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authors of that plot; and who enticed the Britons to them,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sent eastward to Denmark after a fleet to assist them.  Roger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went westward to his earldom, and collected his people there,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king's annoyance, as he thought; but it was to the great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disadvantage of himself.  He was however prevented.  Ralph also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in his earldom would go forth with his people; but the castlemen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that were in England and also the people of the land, came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against him, and prevented him from doing anything.  He escaped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however to the ships at Norwich. (97)  And his wife was in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castle; which she held until peace was made with her; when she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went out of England, with all her men who wished to join her. 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king afterwards came to England, and seized Earl Roger,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relative, and put him in prison.  And Earl Waltheof went over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sea, and bewrayed himself; but he asked forgiveness,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proffered gifts of ransom.  The king, however, let him off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lightly, until he (98) came to England; when he had him seized. 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Soon after that came east from Denmark two hundred ships; wherein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were two captains, Cnute Swainson, and Earl Hacco; but they durst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not maintain a fight with King William.  They went rather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York, and broke into St. Peter's minster, and took therein much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treasure, and so went away.  They made for Flanders over sea; but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they all perished who were privy to that design; that was,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son of Earl Hacco, and many others with him.  This year died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Lady Edgitha, who was the relict of King Edward, seven nights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before Christmas, at Winchester; and the king caused her to be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brought to Westminster with great pomp; and he laid her with King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lastRenderedPageBreak/>
        <w:t>Edward, her lord.  And the king was then at Westminster, 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midwinter; where all the Britons were condemned who were at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bride-ale at Norwich.  Some were punished with blindness; some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were driven from the land; and some were towed to Scandinavia. 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So were the traitors of King William subdued.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1076.  This year died Sweyne, King of Denmark; and Harold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his son took to the kingdom.  And the king gave the abbacy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Westminster to Abbot Vitalis, who had been Abbot of Bernay.  This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year also was Earl Waltheof beheaded at Winchester, on the mass-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day of St. Petronilla; (99) and his body was carried to Croyland,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where he lies buried.  King William now went over sea, and led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his army to Brittany, and beset the castle of Dol; but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Bretons defended it, until the king came from France; whereupon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William departed thence, having lost there both men and horses,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many of his treasures.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1077.  This year were reconciled the king of the Franks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William, King of England.  But it continued only a little while.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This year was London burned, one night before the Assumption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St. Mary, so terribly as it never was before, since it was built.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This year the moon was eclipsed three nights before Candlemas;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in the same year died Aylwy, the prudent Abbot of Evesham, 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fourteenth day before the calends of March, on the mass-day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of St. Juliana; and Walter was appointed abbot in his stead;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Bishop Herman also died, on the tenth day before the calends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March, who was Bishop in Berkshire, and in Wiltshire, and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Dorsetshire.  This year also King Malcolm won the mother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Malslaythe.... and all his best men, and all his treasures,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his cattle; and he himself not easily escaped.... This year also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was the dry summer; and wild fire came upon many shires,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burned many towns; and also many cities were ruined thereby.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1079.  This year Robert, the son of King William, deserted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from his father to his uncle Robert in Flanders; because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father would not let him govern his earldom in Normandy; which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himself, and also King Philip with his permission, had given him.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best men that were in the land also had sworn oaths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allegiance to him, and taken him for their lord.  This year,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therefore, Robert fought with his father, without Normandy, by a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castle called Gerberoy; and wounded him in the hand; and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horse, that he sat upon, was killed under him; and he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brought him another was killed there right with a dart.  That was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Tookie Wiggodson.  Many were there slain, and also taken. 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son William too was there wounded; but Robert returned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Flanders.  We will not here, however, record any more injury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he did his father.  This year came King Malcolm from Scotland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into England, betwixt the two festivals of St. Mary, with a large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army, which plundered Northumberland till it came to the Tine,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slew many hundreds of men, and carried home much coin,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treasure, and men in captivity.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1080.  This year was Bishop Walker slain in Durham, at a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council; and an hundred men with him, French and Flemish. 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himself was born in Lorrain.  This did the Northumbrians in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month of May. (100)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lastRenderedPageBreak/>
        <w:t>A.D. 1081.  This year the king led an army into Wales, and there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freed many hundreds of men.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1082.  This year the king seized Bishop Odo; and this year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also was a great famine.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1083.  This year arose the tumult at Glastonbury betwixt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Abbot Thurstan and his monks.  It proceeded first from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abbot's want of wisdom, that he misgoverned his monks in many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things.  But the monks meant well to him; and told him that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should govern them rightly, and love them, and they would be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faithful and obedient to him.  The abbot, however, would hear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nothing of this; but evil entreated them, and threatened them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worse.  One day the abbot went into the chapter-house, and spoke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against the monks, and attempted to mislead them; (101) and sent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after some laymen, and they came full-armed into the chapter-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house upon the monks.  Then were the monks very much afraid (102)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of them, and wist not what they were to do, but they shot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forward, and some ran into the church, and locked the doors after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them.  But they followed them into the minster, and resolved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drag them out, so that they durst not go out.  A rueful thing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happened on that day.  The Frenchmen broke into the choir,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hurled their weapons toward the altar, where the monks were;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some of the knights went upon the upper floor, (103) and shot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their arrows downward incessantly toward the sanctuary; so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on the crucifix that stood above the altar they stuck many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arrows.  And the wretched monks lay about the altar, and some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crept under, and earnestly called upon God, imploring his mercy,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since they could not obtain any at the hands of men.  What can we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say, but that they continued to shoot their arrows; whilst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others broke down the doors, and came in, and slew (104) some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monks to death, and wounded many therein; so that the blood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came from the altar upon the steps, and from the steps on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floor.  Three there were slain to death, and eighteen wounded.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in this same year departed Matilda, queen of King William, 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day after All-Hallow-mass.  And in the same year also, after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mid-winter, the king ordained a large and heavy contribution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(105) over all England; that was, upon each hide of land, two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seventy pence.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1084.  In this year died Wulfwold, Abbot of Chertsey, on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thirteenth day before the calends of May.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1085.  In this year men reported, and of a truth asserted,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that Cnute, King of Denmark, son of King Sweyne, was coming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hitherward, and was resolved to win this land, with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assistance of Robert, Earl of Flanders; (106) for Cnute had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Robert's daughter.  When William, King of England, who was then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resident in Normandy (for he had both England and Normandy),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understood this, he went into England with so large an army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horse and foot, from France and Brittany, as never before sought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this land; so that men wondered how this land could feed all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force.  But the king left the army to shift for themselves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through all this land amongst his subjects, who fed them, each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according to his quota of land.  Men suffered much distress this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year; and the king caused the land to be laid waste about the sea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coast; that, if his foes came up, they might not have anything 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lastRenderedPageBreak/>
        <w:t>which they could very readily seize.  But when the king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understood of a truth that his foes were impeded, and could not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further their expedition, (107) then let he some of the army go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to their own land; but some he held in this land over the winter.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Then, at the midwinter, was the king in Glocester with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council, and held there his court five days.  And afterwards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archbishop and clergy had a synod three days.  There was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Mauritius chosen Bishop of London, William of Norfolk, and Robert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of Cheshire.  These were all the king's clerks.  After this had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king a large meeting, and very deep consultation with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council, about this land; how it was occupied, and by what sort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of men.  Then sent he his men over all England into each shire;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commissioning them to find out "How many hundreds of hides were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in the shire, what land the king himself had, and what stock upon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land; or, what dues he ought to have by the year from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shire."  Also he commissioned them to record in writing, "How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much land his archbishops had, and his diocesan bishops, and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abbots, and his earls;" and though I may be prolix and tedious,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"What, or how much, each man had, who was an occupier of land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England, either in land or in stock, and how much money it were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worth."  So very narrowly, indeed, did he commission them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trace it out, that there was not one single hide, nor a yard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(108) of land, nay, moreover (it is shameful to tell, though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thought it no shame to do it), not even an ox, nor a cow, nor a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swine was there left, that was not set down in his writ.  And all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recorded particulars were afterwards brought to him. (109)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1086.  This year the king bare his crown, and held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court, in Winchester at Easter; and he so arranged, that he was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by the Pentecost at Westminster, and dubbed his son Henry a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knight there.  Afterwards he moved about so that he came by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Lammas to Sarum; where he was met by his councillors; and all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landsmen that were of any account over all England became this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man's vassals as they were; and they all bowed themselves before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him, and became his men, and swore him oaths of allegiance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they would against all other men be faithful to him.  Thence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proceeded into the Isle of Wight; because he wished to go into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Normandy, and so he afterwards did; though he first did according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to his custom; he collected a very large sum from his people,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wherever he could make any demand, whether with justice or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otherwise.  Then he went into Normandy; and Edgar Etheling,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relation of King Edward, revolted from him, for he received not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much honour from him; but may the Almighty God give him honour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hereafter.  And Christina, the sister of the etheling, went into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monastery of Rumsey, and received the holy veil.  And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same year there was a very heavy season, and a swinkful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sorrowful year in England, in murrain of cattle, and corn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fruits were at a stand, and so much untowardness in the weather,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as a man may not easily think; so tremendous was the thunder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lightning, that it killed many men; and it continually grew worse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worse with men.  May God Almighty better it whenever it be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his will.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1087.  After the birth of our Lord and Saviour Christ, one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thousand and eighty-seven winters; in the one and twentieth year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after William began to govern and direct England, as God granted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him, was a very heavy and pestilent season in this land.  Such a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lastRenderedPageBreak/>
        <w:t>sickness came on men, that full nigh every other man was in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worst disorder, that is, in the diarrhoea; and that so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dreadfully, that many men died in the disorder.  Afterwards came,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through the badness of the weather as we before mentioned, so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great a famine over all England, that many hundreds of men died a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miserable death through hunger.  Alas!  how wretched and how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rueful a time was there!  When the poor wretches lay full nigh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driven to death prematurely, and afterwards came sharp hunger,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dispatched them withall!  Who will not be penetrated with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grief at such a season?  or who is so hardhearted as not to weep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at such misfortune?  Yet such things happen for folks' sins,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they will not love God and righteousness.  So it was in those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days, that little righteousness was in this land with any men but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with the monks alone, wherever they fared well.  The king and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head men loved much, and overmuch, covetousness in gold and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silver; and recked not how sinfully it was got, provided it came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to them.  The king let his land at as high a rate as he possibly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could; then came some other person, and bade more than the former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one gave, and the king let it to the men that bade him more. 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Then came the third, and bade yet more; and the king let it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hand to the men that bade him most of all: and he recked not how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very sinfully the stewards got it of wretched men, nor how many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unlawful deeds they did; but the more men spake about right law,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more unlawfully they acted.  They erected unjust tolls,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many other unjust things they did, that are difficult to reckon.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Also in the same year, before harvest, the holy minster of St.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Paul, the episcopal see in London, was completely burned, with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many other minsters, and the greatest part, and the richest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whole city.  So also, about the same time, full nigh each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head-port in all England was entirely burned.  Alas!  rueful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woeful was the fate of the year that brought forth so many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misfortunes.  In the same year also, before the Assumption of St.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Mary, King William went from Normandy into France with an army,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made war upon his own lord Philip, the king, and slew many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his men, and burned the town of Mante, and all the holy minsters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that were in the town; and two holy men that served God, leading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life of anachorets, were burned therein.  This being thus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done, King William returned to Normandy.  Rueful was the thing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did; but a more rueful him befel.  How more rueful?  He fell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sick, and it dreadfully ailed him.  What shall I say?  Sharp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death, that passes by neither rich men nor poor, seized him also.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He died in Normandy, on the next day after the Nativity of St.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Mary, and he was buried at Caen in St. Stephen's minster, which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he had formerly reared, and afterwards endowed with manifold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gifts.  Alas!  how false and how uncertain is this world's weal! 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He that was before a rich king, and lord of many lands, had not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then of all his land more than a space of seven feet!  and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that was whilom enshrouded in gold and gems, lay there covered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with mould!  He left behind him three sons; the eldest, called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Robert, who was earl in Normandy after him; the second, called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William, who wore the crown after him in England; and the third,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called Henry, to whom his father bequeathed immense treasure.  If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any person wishes to know what kind of man he was, or what honour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he had, or of how many lands he was lord, then will we write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about him as well as we understand him: we who often looked upon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him, and lived sometime in his court.  This King William then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that we speak about was a very wise man, and very rich; more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lastRenderedPageBreak/>
        <w:t>splendid and powerful than any of his predecessors were.  He was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mild to the good men that loved God, and beyond all measure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severe to the men that gainsayed his will.  On that same spot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where God granted him that he should gain England, he reared a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mighty minster, and set monks therein, and well endowed it. 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his days was the great monastery in Canterbury built, and also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very many others over all England.  This land was moreover well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filled with monks, who modelled their lives after the rule of St.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Benedict.  But such was the state of Christianity in his time,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that each man followed what belonged to his profession -- he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would.  He was also very dignified.  Thrice he bare his crown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each year, as oft as he was in England.  At Easter he bare it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Winchester, at Pentecost in Westminster, at midwinter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Glocester.  And then were with him all the rich men over all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England; archbishops and diocesan bishops, abbots and earls,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thanes and knights.  So very stern was he also and hot, that no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man durst do anything against his will.  He had earls in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custody, who acted against his will.  Bishops he hurled from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their bishoprics, and abbots from their abbacies, and thanes into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prison.  At length he spared not his own brother Odo, who was a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very rich bishop in Normandy.  At Baieux was his episcopal stall;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he was the foremost man of all to aggrandise the king. 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had an earldom in England; and when the king was in Normandy,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then was he the mightiest man in this land.  Him he confined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prison.  But amongst other things is not to be forgotten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good peace that he made in this land; so that a man of any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account might go over his kingdom unhurt with his bosom full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gold.  No man durst slay another, had he never so much evil done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to the other; and if any churl lay with a woman against her will,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he soon lost the limb that he played with.  He truly reigned over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England; and by his capacity so thoroughly surveyed it,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there was not a hide of land in England that he wist not who had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it, or what it was worth, and afterwards set it down in his book.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(110)  The land of the Britons was in his power; and he wrought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castles therein; and ruled Anglesey withal.  So also he subdued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Scotland by his great strength.  As to Normandy, that was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native land; but he reigned also over the earldom called Maine;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if he might have yet lived two years more, he would have won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Ireland by his valour, and without any weapons.  Assuredly in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time had men much distress, and very many sorrows.  Castles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let men build, and miserably swink the poor.  The king himself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was so very rigid; and extorted from his subjects many marks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gold, and many hundred pounds of silver; which he took of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people, for little need, by right and by unright.  He was fallen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into covetousness, and greediness he loved withal.  He made many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deer-parks; and he established laws therewith; so that whosoever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slew a hart, or a hind, should be deprived of his eyesight.  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he forbade men to kill the harts, so also the boars; and he loved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tall deer as if he were their father.  Likewise he decreed by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hares, that they should go free.  His rich men bemoaned it,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the poor men shuddered at it.  But he was so stern, that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recked not the hatred of them all; for they must follow withal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king's will, if they would live, or have land, or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possessions, or even his peace.  Alas!  that any man should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presume so to puff himself up, and boast o'er all men.  May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Almighty God show mercy to his soul, and grant him forgiveness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his sins!  These things have we written concerning him, both good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lastRenderedPageBreak/>
        <w:t>and evil; that men may choose the good after their goodness,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flee from the evil withal, and go in the way that leadeth us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kingdom of heaven.  Many things may we write that were done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in this same year.  So it was in Denmark, that the Danes, a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nation that was formerly accounted the truest of all, were turned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aside to the greatest untruth, and to the greatest treachery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ever could be.  They chose and bowed to King Cnute, and swore him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oaths, and afterwards dastardly slew him in a church.  It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happened also in Spain, that the heathens went and made inroads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upon the Christians, and reduced much of the country to their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dominion.  But the king of the Christians, Alphonzo by name, sent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everywhere into each land, and desired assistance.  And they came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to his support from every land that was Christian; and they went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slew or drove away all the heathen folk, and won their land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again, through God's assistance.  In this land also, in the same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year, died many rich men; Stigand, Bishop of Chichester, and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Abbot of St. Augustine, and the Abbot of Bath, and the Abbot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Pershore, and the lord of them all, William, King of England,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that we spoke of before.  After his death his son, called William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also as the father, took to the kingdom, and was blessed to king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by Archbishop Landfranc at Westminster three days ere Michaelmas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day.  And all the men in England submitted to him, and swore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oaths to him.  This being thus done, the king went to Winchester,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opened the treasure house, and the treasures that his father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had gathered, in gold, and in silver, and in vases, and in palls,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in gems, and in many other valuable things that are difficult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to enumerate.  Then the king did as his father bade him ere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was dead; he there distributed treasures for his father's soul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each monastery that was in England; to some ten marks of gold,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some six, to each upland (111) church sixty pence.  And into each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shire were sent a hundred pounds of money to distribute amongst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poor men for his soul.  And ere he departed, he bade that they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should release all the men that were in prison under his power.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the king was on the midwinter in London.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1088.  In this year was this land much stirred, and filled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with great treachery; so that the richest Frenchmen that were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this land would betray their lord the king, and would have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brother Robert king, who was earl in Normandy.  In this design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was engaged first Bishop Odo, and Bishop Gosfrith, and William,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Bishop of Durham.  So well did the king by the bishop [Odo]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all England fared according to his counsel, and as he would. 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bishop thought to do by him as Judas Iscariot did by our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Lord.  And Earl Roger was also of this faction; and much people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was with him all Frenchmen.  This conspiracy was formed in Lent.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As soon as Easter came, then went they forth, and harrowed,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burned, and wasted the king's farms; and they despoiled the lands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of all the men that were in the king's service.  And they each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them went to his castle, and manned it, and provisioned it 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well as they could.  Bishop Gosfrith, and Robert the peace-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breaker, went to Bristol, and plundered it, and brought the spoil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to the castle.  Afterwards they went out of the castle,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plundered Bath, and all the land thereabout; and all the honor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(112) of Berkeley they laid waste.  And the men that eldest were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of Hereford, and all the shire forthwith, and the men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Shropshire, with much people of Wales, came and plundered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burned in Worcestershire, until they came to the city itself,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lastRenderedPageBreak/>
        <w:t>which it was their design to set on fire, and then to rifle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minster, and win the king's castle to their hands.  The worthy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Bishop Wulfstan, seeing these things, was much agitated in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mind, because to him was betaken the custody of the castle. 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Nevertheless his hired men went out of the castle with few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attendants, and, through God's mercy and the bishop's merits,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slew or took five hundred men, and put all the others to flight.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Bishop of Durham did all the harm that he could over all by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north.  Roger was the name of one of them; (113) who leaped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into the castle at Norwich, and did yet the worst of all over all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that land.  Hugh also was one, who did nothing better either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Leicestershire or in Northamptonshire.  The Bishop Odo being one,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though of the same family from which the king himself was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descended, went into Kent to his earldom, and greatly despoiled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it; and having laid waste the lands of the king and of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archbishop withal, he brought the booty into his castle 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Rochester.  When the king understood all these things, and what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treachery they were employing against him, then was he in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mind much agitated.  He then sent after Englishmen, described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them his need, earnestly requested their support, and promised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them the best laws that ever before were in this land; each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unright guild he forbade, and restored to the men their woods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chaces.  But it stood no while.  The Englishmen however went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assistance of the king their lord.  They advanced toward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Rochester, with a view to get possession of the Bishop Odo; for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they thought, if they had him who was at first the head of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conspiracy, they might the better get possession of all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others.  They came then to the castle at Tunbridge; and there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were in the castle the knights of Bishop Odo, and many others who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were resolved to hold it against the king.  But the Englishmen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advanced, and broke into the castle, and the men that were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therein agreed with the king.  The king with his army went toward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Rochester.  And they supposed that the bishop was therein; but it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was made known to the king that the bishop was gone to the castle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at Pevensea.  And the king with his army went after, and beset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castle about with a very large force full six weeks.  During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this time the Earl of Normandy, Robert, the king's brother,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gathered a very considerable force, and thought to win England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with the support of those men that were in this land against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king.  And he sent some of his men to this land, intending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come himself after.  But the Englishmen that guarded the sea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lighted upon some of the men, and slew them, and drowned more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than any man could tell.  When provisions afterwards failed those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within the castle, they earnestly besought peace, and gave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themselves up to the king; and the bishop swore that he would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depart out of England, and no more come on this land, unless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king sent after him, and that he would give up the castle 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Rochester.  Just as the bishop was going with an intention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give up the castle, and the king had sent his men with him, then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arose the men that were in the castle, and took the bishop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king's men, and put them into prison.  In the castle were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some very good knights; Eustace the Young, and the three sons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Earl Roger, and all the best born men that were in this land or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in Normandy.  When the king understood this thing, then went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after with the army that he had there, and sent over all England.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bade that each man that was faithful should come to him,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French and English, from sea-port and from upland.  Then came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lastRenderedPageBreak/>
        <w:t>him much people; and he went to Rochester, and beset the castle,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until they that were therein agreed, and gave up the castle. 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Bishop Odo with the men that were in the castle went over sea,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the bishop thus abandoned the dignity that he had in this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land.  The king afterwards sent an army to Durham, and allowed it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to beset the castle, and the bishop agreed, and gave up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castle, and relinquished his bishopric, and went to Normandy.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Many Frenchmen also abandoned their lands, and went over sea;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king gave their lands to the men that were faithful to him.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1089.  In this year the venerable father and favourer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monks, Archbishop Landfranc, departed this life; but we hope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he is gone to the heavenly kingdom.  There was also over all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England much earth-stirring on the third day before the ides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August, and it was a very late year in corn, and in every kind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fruits, so that many men reaped their corn about Martinmas,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yet later.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1090.  Indiction XIII.  These things thus done, just as we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have already said above, by the king, and by his brother and by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this men, the king was considering how he might wreak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vengeance on his brother Robert, harass him most, and win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Normandy of him.  And indeed through his craft, or through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bribery, he got possession of the castle at St. Valeri, and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haven; and so he got possession of that at Albemarle. 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therein he set his knights; and they did harm to the land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harrowing and burning.  After this he got possession of more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castles in the land; and therein lodged his horsemen.  When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Earl of Normandy, Robert, understood that his sworn men deceived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him, and gave up their castles to do him harm, then sent he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his lord, Philip, king of the Franks; and he came to Normandy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with a large army, and the king and the earl with an immense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force beset the castle about, wherein were the men of the King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England.  But the King William of England sent to Philip, king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Franks; and he for his love, or for his great treasure,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abandoned thus his subject the Earl Robert and his land;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returned again to France, and let them so remain.  And in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midst of these things this land was much oppressed by unlawful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exactions and by many other misfortunes.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1091.  In this year the King William held his court 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Christmas in Westminster, and thereafter at Candlemas he went,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for the annoyance of his brother, out of England into Normandy.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Whilst he was there, their reconciliation took place, on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condition, that the earl put into his hands Feschamp, and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earldom of Ou, and Cherbourg; and in addition to this, that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king's men should be secure in the castles that they had won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against the will of the earl.  And the king in return promised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him those many [castles] that their father had formerly won,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also to reduce those that had revolted from the earl, also all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that his father had there beyond, except those that he had then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given the king, and that all those, that in England before for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earl had lost their land, should have it again by this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treaty, and that the earl should have in England just so much 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was specified in this agreement.  And if the earl died without a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son by lawful wedlock, the king should be heir of all Normandy;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by virtue of this same treaty, if the king died, the earl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lastRenderedPageBreak/>
        <w:t>should be heir of all England.  To this treaty swore twelve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best men of the king's side, and twelve of the earl's, though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it stood but a little while afterwards.  In the midst of this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treaty was Edgar Etheling deprived of the land that the earl had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before permitted him to keep in hand; and he went out of Normandy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to the king, his sister's husband, in Scotland, and to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sister.  Whilst the King William was out of England, the King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Malcolm of Scotland came hither into England, and overran a great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deal of it, until the good men that governed this land sent an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army against him and repulsed him.  When the King William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Normandy heard this, then prepared he his departure, and came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England, and his brother, the Earl Robert, with him; and he soon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issued an order to collect a force both naval and military; but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naval force, ere it could come to Scotland, perished almost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miserably, a few days before St. Michael's mass.  And the king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his brother proceeded with the land-force; but when the King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Malcolm heard that they were resolved to seek him with an army,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he went with his force out of Scotland into Lothaine in England,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there abode.  When the King William came near with his army,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then interceded between them Earl Robert, and Edgar Etheling,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so made the peace of the kings, that the King Malcolm came to our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king, and did homage, (114) promising all such obedience as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formerly paid to his father; and that he confirmed with an oath.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the King William promised him in land and in all things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whatever he formerly had under his father.  In this settlement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was also Edgar Etheling united with the king.  And the kings then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with much satisfaction departed; yet that stood but a little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while.  And the Earl Robert tarried here full nigh until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Christmas with the king, and during this time found but little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truth of their agreement; and two days before that tide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took ship in the Isle of Wight, and went into Normandy, and Edgar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Etheling with him.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1092.  In this year the King William with a large army went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north to Carlisle, and restored the town, and reared the castle,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drove out Dolphin that before governed the land, and set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own men in the castle, and then returned hither southward.  And a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vast number of rustic people with wives and with cattle he sent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thither, to dwell there in order to till the land.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1093.  In this year, during Lent, was the King William 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Glocester so sick, that he was by all reported dead.  And in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illness he made many good promises to lead his own life aright;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to grant peace and protection to the churches of God, and never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more again with fee to sell; to have none but righteous laws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amongst his people.  The archbishopric of Canterbury, that before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remained in his own hand, he transferred to Anselm, who was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before Abbot of Bec; to Robert his chancellor the bishopric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Lincoln; and to many minsters he gave land; but that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afterwards took away, when he was better, and annulled all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good laws that he promised us before.  Then after this sent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King of Scotland, and demanded the fulfilment of the treaty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was promised him.  And the King William cited him to Glocester,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sent him hostages to Scotland; and Edgar Etheling,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afterwards, and the men returned, that brought him with great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dignity to the king.  But when he came to the king, he could not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be considered worthy either of our king's speech, or of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lastRenderedPageBreak/>
        <w:t>conditions that were formerly promised him.  For this reason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therefore they parted with great dissatisfaction, and the King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Malcolm returned to Scotland.  And soon after he came home,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gathered his army, and came harrowing into England with more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hostility than behoved him; and Robert, the Earl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Northumberland, surrounded him unawares with his men, and slew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him.  Morel of Barnborough slew him, who was the earl's steward,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a baptismal friend (115) of King Malcolm.  With him was also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slain Edward his son; who after him should have been king, if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had lived.  When the good Queen Margaret heard this -- her most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beloved lord and son thus betrayed she was in her mind almost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distracted to death.  She with her priests went to church,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performed her rites, and prayed before God, that she might give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up the ghost.  And the Scots then chose (116) Dufenal to king,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Malcolm's brother, and drove out all the English that formerly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were with the King Malcolm.  When Duncan, King Malcolm's son,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heard all that had thus taken place (he was then in the King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William's court, because his father had given him as a hostage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our king's father, and so he lived here afterwards), he came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king, and did such fealty as the king required at his hands;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so with his permission went to Scotland, with all the support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that he could get of English and French, and deprived his uncle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Dufenal of the kingdom, and was received as king.  But the Scots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afterwards gathered some force together, and slew full nigh all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his men; and he himself with a few made his escape. (117) 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Afterwards they were reconciled, on the condition that he never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again brought into the land English or French.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1094.  This year the King William held his court 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Christmas in Glocester; and messengers came to him thither from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his brother Robert of Normandy; who said that his brother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renounced all peace and conditions, unless the king would fulfil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all that they had stipulated in the treaty; and upon that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called him forsworn and void of truth, unless he adhered to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treaty, or went thither and explained himself there, where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treaty was formerly made and also sworn.  Then went the king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Hastings at Candlemas; and whilst he there abode waiting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weather, he let hallow the minster at Battel, and deprived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Herbert Losang, the Bishop of Thetford, of his staff;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thereafter about mid-Lent went over sea into Normandy.  After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came, thither, he and his brother Robert, the earl, said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they should come together in peace (and so they did), and might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be united.  Afterwards they came together with the same men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before made the treaty, and also confirmed it by oaths; and all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blame of breaking the treaty they threw upon the king; but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would not confess this, nor even adhere to the treaty; and for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this reason they parted with much dissatisfaction.  And the king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afterwards won the castle at Bures, and took the earl's men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therein; some of whom he sent hither to this land.  On the other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hand the earl, with the assistance of the King of France, won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castle at Argence, and took therein Roger of Poitou, (118)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seven hundred of the king's knights with him; and afterwards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at Hulme; and oft readily did either of them burn the towns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other, and also took men.  Then sent the king hither to this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land, and ordered twenty thousand Englishmen to be sent out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Normandy to his assistance; but when they came to sea, they then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had orders to return, and to pay to the king's behoof the fee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lastRenderedPageBreak/>
        <w:t>that they had taken; which was half a pound each man; and they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did so.  And the earl after this, with the King of France,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with all that he could gather together, went through the midst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Normandy, towards Ou, where the King William was, and thought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besiege him within; and so they advanced until they came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Luneville.  There was the King of France through cunning turned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aside; and so afterwards all the army dispersed.  In the midst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these things the King William sent after his brother Henry, who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was in the castle at Damfront; but because he could not go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through Normandy with security, he sent ships after him,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Hugh, Earl of Chester.  When, however, they should have gone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towards Ou where the king was, they went to England, and came up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at Hamton, (119) on the eve of the feast of All Saints, and here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afterwards abode; and at Christmas they were in London.  In this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same year also the Welshmen gathered themselves together,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with the French that were in Wales, or in the neighbourhood,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had formerly seized their land, stirred up war, and broke into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many fastnesses and castles, and slew many men.  And when their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followers had increased, they divided themselves into larger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parties.  With some part of them fought Hugh, Earl of Shropshire,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(120) and put them to flight.  Nevertheless the other part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them all this year omitted no evil that they could do.  This year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also the Scots ensnared their king, Duncan, and slew him;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afterwards, the second time, took his uncle Dufenal to king,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through whose instruction and advice he was betrayed to death.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1095.  In this year was the King William the first four days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of Christmas at Whitsand, and after the fourth day came hither,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landed at Dover.  And Henry, the king's brother, abode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this land until Lent, and then went over sea to Normandy, with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much treasure, on the king's behalf, against their brother, Earl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Robert, and frequently fought against the earl, and did him much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harm, both in land and in men.  And then at Easter held the king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his court in Winchester; and the Earl Robert of Northumberland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would not come to court.  And the king was much stirred to anger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with him for this, and sent to him, and bade him harshly, if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would be worthy of protection, that he would come to court 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Pentecost.  In this year was Easter on the eighth day before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calends of April; and upon Easter, on the night of the feast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St Ambrose, that is, the second before the nones of April, (121)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nearly over all this land, and almost all the night, numerous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manifold stars were seen to fall from heaven; not by one or two,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but so thick in succession, that no man could tell it.  Hereafter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at Pentecost was the king at Windsor, and all his council with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him, except the Earl of Northumberland; for the king would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neither give him hostages, nor own upon truth, that he might come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go with security.  And the king therefore ordered his army,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went against the earl to Northumberland; and soon after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came thither, he won many and nearly all the best of the earl's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clan in a fortress, and put them into custody; and the castle 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Tinemouth he beset until he won it, and the earl's brother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therein, and all that were with him; and afterwards went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Bamborough, and beset the earl therein.  But when the king saw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that he could not win it, then ordered he his men to make a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castle before Bamborough, and called it in his speech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"Malveisin"; that is in English, "Evil Neighbour".  And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fortified it strongly with his men, and afterwards went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lastRenderedPageBreak/>
        <w:t>southward.  Then, soon after that the king was gone south, went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earl one night out of Bamborough towards Tinemouth; but they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that were in the new castle were aware of him, and went after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him, and fought him, and wounded him, and afterwards took him. 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of those that were with him some they slew, and some they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took alive.  Among these things it was made known to the king,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that the Welshmen in Wales had broken into a castle called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Montgomery, and slain the men of Earl Hugo, that should have held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it.  He therefore gave orders to levy another force immediately,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after Michaelmas went into Wales, and shifted his forces,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went through all that land, so that the army came all together by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All Saints to Snowdon.  But the Welsh always went before into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mountains and the moors, that no man could come to them. 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king then went homeward; for he saw that he could do no more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there this winter.  When the king came home again, he gave orders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to take the Earl Robert of Northumberland, and lead him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Bamborough, and put out both his eyes, unless they that were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therein would give up the castle.  His wife held it, and Morel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who was steward, and also his relative.  Through this was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castle then given up; and Morel was then in the king's court;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through him were many both of the clergy and laity surrendered,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who with their counsels had conspired against the king.  The king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had before this time commanded some to be brought into prison,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afterwards had it very strictly proclaimed over all this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country, "That all who held land of the king, as they wished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be considered worthy of protection, should come to court at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time appointed."  And the king commanded that the Earl Robert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should be led to Windsor, and there held in the castle.  Also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this same year, against Easter, came the pope's nuncio hither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this land.  This was Bishop Walter, a man of very good life,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 town of Albano; and upon the day of Pentecost on the behalf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of Pope Urban he gave Archbishop Anselm his pall, and he received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him at his archiepiscopal stall in Canterbury.  And Bishop Walter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remained afterwards in this land a great part of the year;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men then sent by him the Rome-scot, (122) which they had not done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for many years before.  This same year also the weather was very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unseasonable; in consequence of which throughout all this land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were all the fruits of the earth reduced to a moderate crop.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1096.  In this year held the King William his court 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Christmas in Windsor; and William Bishop of Durham died there 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new-year's day; and on the octave of the Epiphany was the king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all his councillors at Salisbury.  There Geoffry Bainard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challenged William of Ou, the king's relative, maintaining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he had been in the conspiracy against the king.  And he fought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with him, and overcame him in single combat; and after he was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overcome, the king gave orders to put out his eyes,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afterwards to emasculate him; and his steward, William by name,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who was the son of his stepmother, the king commanded to be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hanged on a gibbet.  Then was also Eoda, Earl of Champagne,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king's son-in-law, and many others, deprived of their lands;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whilst some were led to London, and there killed.  This year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also, at Easter, there was a very great stir through all this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nation and many others, on account of Urban, who was declared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Pope, though he had nothing of a see at Rome.  And an immense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multitude went forth with their wives and children, that they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might make war upon the heathens.  Through this expedition were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lastRenderedPageBreak/>
        <w:t>the king and his brother, Earl Robert, reconciled; so that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king went over sea, and purchased all Normandy of him, 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condition that they should be united.  And the earl afterwards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departed; and with him the Earl of Flanders, and the Earl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Boulogne, and also many other men of rank (123).  And the Earl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Robert, and they that went with him, passed the winter in Apulia;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but of the people that went by Hungary many thousands miserably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perished there and by the way.  And many dragged themselves home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rueful and hunger-bitten on the approach of winter.  This was a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very heavy-timed year through all England, both through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manifold tributes, and also through the very heavy-timed hunger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that severely oppressed this earth in the course of the year. 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this year also the principal men who held this land, frequently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sent forces into Wales, and many men thereby grievously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afflicted, producing no results but destruction of men and waste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of money.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1097.  In this year was the King William at Christmas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Normandy; and afterwards against Easter he embarked for this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land; for that he thought to hold his court at Winchester; but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was weather-bound until Easter-eve, when he first landed 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Arundel; and for this reason held his court at Windsor. 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thereafter with a great army he went into Wales, and quickly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penetrated that land with his forces, through some of the Welsh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who were come to him, and were his guides; and he remained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that country from midsummer nearly until August, and suffered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much loss there in men and in horses, and also in many other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things.  The Welshmen, after they had revolted from the king,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chose them many elders from themselves; one of whom was called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Cadwgan, (124) who was the worthiest of them, being brother's son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to King Griffin.  And when the king saw that he could do nothing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in furtherance of his will, he returned again into this land;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soon after that he let his men build castles on the borders. 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Then upon the feast of St. Michael, the fourth day before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nones of October, (125) appeared an uncommon star, shining in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evening, and soon hastening to set. It (126) was seen south-west,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the ray that stood off from it was thought very long, shining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south-east.  And it appeared on this wise nearly all the week.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Many men supposed that it was a comet.  Soon after this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Archbishop Anselm of Canterbury obtained leave (127) of the king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(though it was contrary to the wishes of the king, as men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supposed), and went over sea; because he thought that men in this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country did little according to right and after his instruction.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the king thereafter upon St. Martin's mass went over sea into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Normandy; but whilst he was waiting for fair weather, his court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in the county where they lay, did the most harm that ever court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or army could do in a friendly and peaceable land.  This was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all things a very heavy-timed year, and beyond measure laborious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from badness of weather, both when men attempted to till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land, and afterwards to gather the fruits of their tilth;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from unjust contributions they never rested.  Many counties also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that were confined to London by work, were grievously oppressed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on account of the wall that they were building about the tower,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the bridge that was nearly all afloat, and the work of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king's hall that they were building at Westminster; and many men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perished thereby.  Also in this same year soon after Michaelmas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went Edgar Etheling with an army through the king's assistance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lastRenderedPageBreak/>
        <w:t>into Scotland, and with hard fighting won that land, and drove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out the King Dufnal; and his nephew Edgar, who was son of King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Malcolm and of Margaret the queen, he there appointed king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fealty to the King William; and afterwards again returned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England.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1098.  In this year at Christmas was the King William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Normandy; and Walkelin, Bishop of Winchester, and Baldwin, Abbot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of St. Edmund's, within this tide (128) both departed.  And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this year also died Turold, Abbot of Peterborough.  In the summer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of this year also, at Finchamstead in Berkshire, a pool welled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with blood, as many true men said that should see it.  And Earl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Hugh was slain in Anglesey by foreign pirates, (129) and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brother Robert was his heir, as he had settled it before with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king.  Before Michaelmas the heaven was of such an hue, as if it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were burning, nearly all the night.  This was a very troublesome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year through manifold impositions; and from the abundant rains,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that ceased not all the year, nearly all the tilth in the marsh-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lands perished.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1099.  This year was the King William at midwinter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Normandy, and at Easter came hither to land, and at Pentecost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held his court the first time in his new building at Westminster;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there he gave the bishopric of Durham to Ranulf his chaplain,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who had long directed and governed his councils over all England.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soon after this he went over sea, and drove the Earl Elias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out of Maine, which he reduced under his power, and so by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Michaelmas returned to this land.  This year also, on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festival of St. Martin, the sea-flood sprung up to such a height,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did so much harm, as no man remembered that it ever did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before.  And this was the first day of the new moon.  And Osmond,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Bishop of Salisbury, died in Advent.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1100.  In this year the King William held his court 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Christmas in Glocester, and at Easter in Winchester, and 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Pentecost in Westminster.  And at Pentecost was seen in Berkshire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at a certain town blood to well from the earth; as many said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should see it.  And thereafter on the morning after Lammas day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was the King William shot in hunting, by an arrow from his own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men, and afterwards brought to Winchester, and buried in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cathedral. (130)  This was in the thirteenth year after that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assumed the government.  He was very harsh and severe over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land and his men, and with all his neighbours; and very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formidable; and through the counsels of evil men, that to him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were always agreeable, and through his own avarice, he was ever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tiring this nation with an army, and with unjust contributions.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For in his days all right fell to the ground, and every wrong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rose up before God and before the world.  God's church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humbled; and all the bishoprics and abbacies, whose elders fell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in his days, he either sold in fee, or held in his own hands,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let for a certain sum; because he would be the heir of every man,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both of the clergy and laity; so that on the day that he fell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had in his own hand the archbishopric of Canterbury, with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bishopric of Winchester, and that of Salisbury, and eleven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abbacies, all let for a sum; and (though I may be tedious) all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that was loathsome to God and righteous men, all that was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customary in this land in his time.  And for this he was loathed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lastRenderedPageBreak/>
        <w:t>by nearly all his people, and odious to God, as his end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testified: -- for he departed in the midst of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unrighteousness, without any power of repentance or recompense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for his deeds.  On the Thursday he was slain; and in the morning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afterwards buried; and after he was buried, the statesmen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were then nigh at hand, chose his brother Henry to king.  And 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immediately (131) gave the bishopric of Winchester to William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Giffard; and afterwards went to London; and on the Sunday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following, before the altar at Westminster, he promised God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all the people, to annul all the unrighteous acts that took place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in his brother's time, and to maintain the best laws that were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valid in any king's day before him.  And after this the Bishop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London, Maurice, consecrated him king; and all in this land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submitted to him, and swore oaths, and became his men.  And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king, soon after this, by the advice of those that were about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him, allowed men to take the Bishop Ranulf of Durham, and bring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him into the Tower of London, and hold him there.  Then, before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Michaelmas, came the Archbishop Anselm of Canterbury hither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this land; as the King Henry, by the advice of his ministers had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sent after him, because he had gone out of this land for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great wrongs that the King William did unto him.  And soon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hereafter the king took him to wife Maud, daughter of Malcolm,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King of Scotland, and of Margaret the good queen, the relative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King Edward, and of the right royal (132) race of England. 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on Martinmas day she was publicly given to him with much pomp 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Westminster, and the Archbishop Anselm wedded her to him,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afterwards consecrated her queen.  And the Archbishop Thomas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York soon hereafter died.  During the harvest of this same year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also came the Earl Robert home into Normandy, and the Earl Robert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of Flanders, Eustace, Earl of Boulogne, from Jerusalem.  And 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soon as the Earl Robert came into Normandy, he was joyfully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received by all his people; except those of the castles that were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garrisoned with the King Henry's men.  Against them he had many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contests and struggles.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A.D. 1101.  In this year at Christmas held the King Henry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court in Westminster, and at Easter in Winchester.  And soon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thereafter were the chief men in this land in a conspiracy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against the king; partly from their own great infidelity,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also through the Earl Robert of Normandy, who with hostility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aspired to the invasion of this land.  And the king afterwards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sent ships out to sea, to thwart and impede his brother; but some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of them in the time of need fell back, and turned from the king,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surrendered themselves to the Earl Robert.  Then at midsummer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went the king out to Pevensey with all his force against 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brother, and there awaited him.  But in the meantime came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Earl Robert up at Portsmouth twelve nights before Lammas; and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king with all his force came against him.  But the chief men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interceded between them, and settled the brothers on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condition, "that the king should forego all that he held by main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strength in Normandy against the earl; and that all then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England should have their lands again, who had lost it before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through the earl, and Earl Eustace also all his patrimony in this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land; and that the Earl Robert every year should receive from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England three thousand marks of silver; and particularly,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whichever of the brothers should survive the other, he should be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heir of all England and also of Normandy, except the deceased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lastRenderedPageBreak/>
        <w:t>left an heir by lawful wedlock."  And this twelve men of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highest rank on either side then confirmed with an oath.  And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earl afterwards remained in this land till after Michaelmas; 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his men did much harm wherever they went, the while that the earl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continued in this land.  This year also the Bishop Ranulf 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Candlemas burst out of the Tower of London by night, where he was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in confinement, and went into Normandy; through whose contrivance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and instigation mostly the Earl Robert this year sought this land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with hostility.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pict>
          <v:rect id="_x0000_i1036" style="width:0;height:1.5pt" o:hralign="center" o:hrstd="t" o:hr="t" fillcolor="#a0a0a0" stroked="f"/>
        </w:pict>
      </w:r>
    </w:p>
    <w:p w:rsidR="00DF1775" w:rsidRDefault="00DF1775" w:rsidP="00DF1775">
      <w:pPr>
        <w:rPr>
          <w:rFonts w:ascii="Arial" w:hAnsi="Arial" w:cs="Arial"/>
          <w:color w:val="000000"/>
          <w:sz w:val="27"/>
          <w:szCs w:val="27"/>
        </w:rPr>
      </w:pPr>
    </w:p>
    <w:p w:rsidR="00DF1775" w:rsidRDefault="00DF1775" w:rsidP="00DF1775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pict>
          <v:rect id="_x0000_i1037" style="width:154.45pt;height:1.5pt" o:hrpct="330" o:hrstd="t" o:hr="t" fillcolor="#a0a0a0" stroked="f"/>
        </w:pict>
      </w:r>
    </w:p>
    <w:p w:rsidR="00DF1775" w:rsidRDefault="00DF1775" w:rsidP="00DF1775">
      <w:pPr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ENDNOTES: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(93) i.e. -- threw off their allegiance to the Norman usurper,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and became voluntary outlaws.  The habits of these outlaws,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or, at least, of their imitators and descendants in the next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century, are well described in the romance of "Ivanhoe".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(94) The author of the Gallo-Norman poem printed by Sparke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elevates his diction to a higher tone, when describing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feasts of this same Hereward, whom he calls "le uthlage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hardi."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(95) Or much "coin"; many "scaettae"; such being the denomination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of the silver money of the Saxons.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(96) Florence of Worcester and those who follow him say that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William proceeded as far as Abernethy; where Malcolm met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him, and surrendered to him.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(97) Whence he sailed to Bretagne, according to Flor. S. Dunelm,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etc.; but according to Henry of Huntingdon he fled directly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to Denmark, returning afterwards with Cnute and Hacco, who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invaded England With a fleet of 200 sail.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(98) i.e. Earl Waltheof.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(99) This notice of St. Petronilla, whose name and existence seem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scarcely to have been known to the Latin historians, we owe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exclusively to the valuable MS. "Cotton Tiberius" B lv.  Yet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if ever female saint deserved to be commemorated as a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conspicuous example of early piety and christian zeal, it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must be Petronilla.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(100) The brevity of our Chronicle here, and in the two following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years, in consequence of the termination of "Cotton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Tiberius" B iv., is remarkable.  From the year 1083 it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assumes a character more decidedly Anglo-Norman.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(101) i.e. In the service; by teaching them a new-fangled chant,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brought from Feschamp in Normandy, instead of that to which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they had been accustomed, and which is called the Gregorian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chant.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(102) Literally, "afeared of them" -- i.e. terrified by them.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(103) Probably along the open galleries in the upper story of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choir.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(104) "Slaegan", in its first sense, signifies "to strike 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violently"; whence the term "sledge-hammer".  This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    consideration will remove the supposed pleonasm in the Saxon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phrase, which is here literally translated.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(105) "Gild," Sax.; which in this instance was a land-tax of one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shilling to a yardland.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(106) -- and of Clave Kyrre, King of Norway.  Vid. "Antiq.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Celto-Scand".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(107) Because there was a mutiny in the Danish fleet; which was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carried to such a height, that the king, after his return to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Denmark, was slain by his own subjects.  Vid. "Antiq. Celto-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Scand", also our "Chronicle" A.D. 1087.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(108) i.e. a fourth part of an acre.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(109) At Winchester; where the king held his court at Easter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the following year; and the survey was accordingly deposited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there; whence it was called "Rotulus Wintoniae", and "Liber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Wintoniae".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(110) An evident allusion to the compilation of Doomsday book,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already described in A.D. 1085.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(111) Uppe-land, Sax. -- i.e. village-church.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(112) i.e. jurisdiction.  We have adopted the modern title of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district; but the Saxon term occurs in many of the ancient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evidences of Berkeley Castle.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(113) i.e. of the conspirators.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(114) Literally "became his man" -- "Ic becom eowr man" was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formula of doing homage.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(115) Literally a "gossip"; but such are the changes which words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undergo in their meaning as well as in their form, that a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title of honour formerly implying a spiritual relationship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in God, is now applied only to those whose conversation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resembles the contemptible tittle-tattle of a Christening.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(116) From this expression it is evident, that though preference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was naturally and properly given to hereditary claims,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monarchy of Scotland, as well as of England, was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principle "elective".  The doctrine of hereditary,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divine, of indefeasible "right", is of modern growth.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(117) See the following year towards the end, where Duncan 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said to be slain.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(118) Peitevin, which is the connecting link between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"Pictaviensem" and "Poitou".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(119) Now called Southampton, to distinguish it from Northampton,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but the common people in both neighbourhoods generally say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"Hamton" to this day (1823).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(120) The title is now Earl of Shrewsbury.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(121) The fourth of April.  Vid. "Ord. Vit."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(122) Commonly called "Peter-pence".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(123) Literally "head-men, or chiefs".  The term is still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retained with a slight variation in the north of Europe, 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the "hetman" Platoff of celebrated memory.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(124) This name is now written, improperly, Cadogan; though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ancient pronunciation continues. "Cadung", "Ann. Wav."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erroneously, perhaps, for "Cadugn".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(125) It was evidently, therefore, not on Michaelmas day, but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during the continuance of the mass or festival which was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celebrated till the octave following.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(126) In the original "he"; so that the Saxons agreed with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Greeks and Romans with respect to the gender of a comet.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(127) Literally "took leave": hence the modern phrase to signify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the departure of one person from another, which in feudal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    times could not be done without leave or permission formally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obtained.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(128) That is, within the twelve days after Christmas, or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interval between Christmas day, properly called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Nativity, and the Epiphany, the whole of which was called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Christmas-tide or Yule-tide, and was dedicated to feasting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and mirth.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(129) The King of Norway and his men.  "Vid. Flor."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(130) His monument is still to be seen there, a plain gravestone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of black marble, of the common shape called "dos d'ane";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such as are now frequently seen, though of inferior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materials, in the churchyards of villages; and are only one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remove from the grassy sod.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(131) i.e. before he left Winchester for London; literally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"there-right" -- an expression still used in many parts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England.  Neither does the word "directly", which in its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turn has almost become too vulgar to be used, nor its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substitute, "immediately", which has nearly superseded it,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appear to answer the purpose so well as the Saxon, which is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equally expressive with the French "sur le champ".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>(132) This expression shows the adherence of the writer to the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Saxon line of kings, and his consequent satisfaction in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recording this alliance of Henry with the daughter of</w:t>
      </w:r>
    </w:p>
    <w:p w:rsidR="00DF1775" w:rsidRDefault="00DF1775" w:rsidP="00DF1775">
      <w:pPr>
        <w:pStyle w:val="HTMLPreformatted"/>
        <w:rPr>
          <w:color w:val="000000"/>
        </w:rPr>
      </w:pPr>
      <w:r>
        <w:rPr>
          <w:color w:val="000000"/>
        </w:rPr>
        <w:t xml:space="preserve">     Margaret of Scotland.</w:t>
      </w:r>
    </w:p>
    <w:p w:rsidR="00DF1775" w:rsidRDefault="00DF1775" w:rsidP="00DF1775">
      <w:pPr>
        <w:pStyle w:val="HTMLPreformatted"/>
        <w:rPr>
          <w:color w:val="000000"/>
        </w:rPr>
      </w:pPr>
    </w:p>
    <w:p w:rsidR="00DF1775" w:rsidRDefault="00DF1775" w:rsidP="00DF1775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476750" cy="95250"/>
            <wp:effectExtent l="0" t="0" r="0" b="0"/>
            <wp:docPr id="4" name="Picture 4" descr="http://omacl.org/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macl.org/lin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75" w:rsidRDefault="00DF1775" w:rsidP="00DF1775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Site maintained by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Roy Tennant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on behalf of the academic community.</w:t>
      </w:r>
    </w:p>
    <w:p w:rsidR="00DF1775" w:rsidRDefault="00DF1775" w:rsidP="00DF1775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Responsible Equity Release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le classeur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Research Papers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1" w:history="1">
        <w:r>
          <w:rPr>
            <w:rStyle w:val="Hyperlink"/>
            <w:rFonts w:ascii="Arial" w:hAnsi="Arial" w:cs="Arial"/>
            <w:sz w:val="18"/>
            <w:szCs w:val="18"/>
          </w:rPr>
          <w:t>recambioscoche.es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writing an essay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3" w:tgtFrame="_blank" w:history="1">
        <w:r>
          <w:rPr>
            <w:rStyle w:val="Hyperlink"/>
            <w:rFonts w:ascii="Arial" w:hAnsi="Arial" w:cs="Arial"/>
            <w:sz w:val="18"/>
            <w:szCs w:val="18"/>
          </w:rPr>
          <w:t>mycustomessay.com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4" w:history="1">
        <w:r>
          <w:rPr>
            <w:rStyle w:val="Hyperlink"/>
            <w:rFonts w:ascii="Arial" w:hAnsi="Arial" w:cs="Arial"/>
            <w:sz w:val="18"/>
            <w:szCs w:val="18"/>
          </w:rPr>
          <w:t>Download eBooks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5" w:history="1">
        <w:r>
          <w:rPr>
            <w:rStyle w:val="Hyperlink"/>
            <w:rFonts w:ascii="Arial" w:hAnsi="Arial" w:cs="Arial"/>
            <w:sz w:val="18"/>
            <w:szCs w:val="18"/>
          </w:rPr>
          <w:t>123writings.com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6" w:history="1">
        <w:r>
          <w:rPr>
            <w:rStyle w:val="Hyperlink"/>
            <w:rFonts w:ascii="Arial" w:hAnsi="Arial" w:cs="Arial"/>
            <w:sz w:val="18"/>
            <w:szCs w:val="18"/>
          </w:rPr>
          <w:t>anuncios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7" w:history="1">
        <w:r>
          <w:rPr>
            <w:rStyle w:val="Hyperlink"/>
            <w:rFonts w:ascii="Arial" w:hAnsi="Arial" w:cs="Arial"/>
            <w:sz w:val="18"/>
            <w:szCs w:val="18"/>
          </w:rPr>
          <w:t>Libros</w:t>
        </w:r>
      </w:hyperlink>
    </w:p>
    <w:p w:rsidR="0088090D" w:rsidRPr="00DF1775" w:rsidRDefault="0088090D" w:rsidP="00DF1775">
      <w:bookmarkStart w:id="0" w:name="_GoBack"/>
      <w:bookmarkEnd w:id="0"/>
    </w:p>
    <w:sectPr w:rsidR="0088090D" w:rsidRPr="00DF1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25"/>
    <w:rsid w:val="000007CB"/>
    <w:rsid w:val="00015C71"/>
    <w:rsid w:val="000176FD"/>
    <w:rsid w:val="00020CD8"/>
    <w:rsid w:val="00021875"/>
    <w:rsid w:val="00023D97"/>
    <w:rsid w:val="000274CC"/>
    <w:rsid w:val="0003129B"/>
    <w:rsid w:val="000359DD"/>
    <w:rsid w:val="00044C21"/>
    <w:rsid w:val="0005516A"/>
    <w:rsid w:val="000557FE"/>
    <w:rsid w:val="000577FA"/>
    <w:rsid w:val="00062B7B"/>
    <w:rsid w:val="000817D8"/>
    <w:rsid w:val="00084647"/>
    <w:rsid w:val="00086EE8"/>
    <w:rsid w:val="0009229E"/>
    <w:rsid w:val="000A0DFF"/>
    <w:rsid w:val="000A358A"/>
    <w:rsid w:val="000A7736"/>
    <w:rsid w:val="000B58F4"/>
    <w:rsid w:val="000B6EC4"/>
    <w:rsid w:val="000C08DC"/>
    <w:rsid w:val="000C6CA8"/>
    <w:rsid w:val="000C7500"/>
    <w:rsid w:val="000D3064"/>
    <w:rsid w:val="000D5743"/>
    <w:rsid w:val="000D5C2A"/>
    <w:rsid w:val="000E7FB8"/>
    <w:rsid w:val="000F398D"/>
    <w:rsid w:val="000F6C53"/>
    <w:rsid w:val="000F71B5"/>
    <w:rsid w:val="00100F4C"/>
    <w:rsid w:val="00116FE5"/>
    <w:rsid w:val="0012515D"/>
    <w:rsid w:val="00125487"/>
    <w:rsid w:val="0013253D"/>
    <w:rsid w:val="00132FDF"/>
    <w:rsid w:val="001447D1"/>
    <w:rsid w:val="00150871"/>
    <w:rsid w:val="0015185B"/>
    <w:rsid w:val="00161E68"/>
    <w:rsid w:val="00166B02"/>
    <w:rsid w:val="001718EC"/>
    <w:rsid w:val="0017531B"/>
    <w:rsid w:val="001808C1"/>
    <w:rsid w:val="00194797"/>
    <w:rsid w:val="001A06B7"/>
    <w:rsid w:val="001B218E"/>
    <w:rsid w:val="001B6790"/>
    <w:rsid w:val="001D1B73"/>
    <w:rsid w:val="001D3FFF"/>
    <w:rsid w:val="001D4883"/>
    <w:rsid w:val="001D6D46"/>
    <w:rsid w:val="001E19DA"/>
    <w:rsid w:val="001E2516"/>
    <w:rsid w:val="001E2958"/>
    <w:rsid w:val="001E3325"/>
    <w:rsid w:val="001F226D"/>
    <w:rsid w:val="0020580A"/>
    <w:rsid w:val="00206D34"/>
    <w:rsid w:val="00207863"/>
    <w:rsid w:val="00220788"/>
    <w:rsid w:val="00223A63"/>
    <w:rsid w:val="0022508E"/>
    <w:rsid w:val="00231AF9"/>
    <w:rsid w:val="00232A25"/>
    <w:rsid w:val="00235AFA"/>
    <w:rsid w:val="0023792A"/>
    <w:rsid w:val="0024230F"/>
    <w:rsid w:val="002473C5"/>
    <w:rsid w:val="00247DE7"/>
    <w:rsid w:val="00253D23"/>
    <w:rsid w:val="002575F8"/>
    <w:rsid w:val="00265616"/>
    <w:rsid w:val="0027348B"/>
    <w:rsid w:val="00286B7A"/>
    <w:rsid w:val="002905CC"/>
    <w:rsid w:val="002914AF"/>
    <w:rsid w:val="002A3D83"/>
    <w:rsid w:val="002A6753"/>
    <w:rsid w:val="002B3EF6"/>
    <w:rsid w:val="002C17D8"/>
    <w:rsid w:val="002D2512"/>
    <w:rsid w:val="002D2BF1"/>
    <w:rsid w:val="002D3A7B"/>
    <w:rsid w:val="002D7D83"/>
    <w:rsid w:val="002F5EC8"/>
    <w:rsid w:val="002F721A"/>
    <w:rsid w:val="003012E5"/>
    <w:rsid w:val="003105AF"/>
    <w:rsid w:val="00311028"/>
    <w:rsid w:val="0032017C"/>
    <w:rsid w:val="00325F58"/>
    <w:rsid w:val="00330D8B"/>
    <w:rsid w:val="003311BA"/>
    <w:rsid w:val="003324A0"/>
    <w:rsid w:val="00335343"/>
    <w:rsid w:val="0033759E"/>
    <w:rsid w:val="00353110"/>
    <w:rsid w:val="00353D83"/>
    <w:rsid w:val="0035621A"/>
    <w:rsid w:val="003747CB"/>
    <w:rsid w:val="00384D42"/>
    <w:rsid w:val="00387D04"/>
    <w:rsid w:val="00394E55"/>
    <w:rsid w:val="00397205"/>
    <w:rsid w:val="003979E0"/>
    <w:rsid w:val="00397CF0"/>
    <w:rsid w:val="003A1210"/>
    <w:rsid w:val="003B362F"/>
    <w:rsid w:val="003B5B55"/>
    <w:rsid w:val="003B7C31"/>
    <w:rsid w:val="003C174E"/>
    <w:rsid w:val="003C1CAA"/>
    <w:rsid w:val="003C30B4"/>
    <w:rsid w:val="003D4EEF"/>
    <w:rsid w:val="003D75B1"/>
    <w:rsid w:val="003E1B2E"/>
    <w:rsid w:val="003E38D9"/>
    <w:rsid w:val="003E4F2F"/>
    <w:rsid w:val="003E7DCB"/>
    <w:rsid w:val="003F0049"/>
    <w:rsid w:val="003F0303"/>
    <w:rsid w:val="003F3E5F"/>
    <w:rsid w:val="003F4727"/>
    <w:rsid w:val="003F50BD"/>
    <w:rsid w:val="003F5F9D"/>
    <w:rsid w:val="004018E0"/>
    <w:rsid w:val="0040327A"/>
    <w:rsid w:val="004039E7"/>
    <w:rsid w:val="004045ED"/>
    <w:rsid w:val="00406171"/>
    <w:rsid w:val="0041371B"/>
    <w:rsid w:val="004173EB"/>
    <w:rsid w:val="00420C48"/>
    <w:rsid w:val="00423B33"/>
    <w:rsid w:val="004260B1"/>
    <w:rsid w:val="0043359A"/>
    <w:rsid w:val="00434E87"/>
    <w:rsid w:val="00440C37"/>
    <w:rsid w:val="00446C55"/>
    <w:rsid w:val="00447F9D"/>
    <w:rsid w:val="004563DC"/>
    <w:rsid w:val="00462270"/>
    <w:rsid w:val="004658D2"/>
    <w:rsid w:val="00470D13"/>
    <w:rsid w:val="00471DA6"/>
    <w:rsid w:val="00472A78"/>
    <w:rsid w:val="00482022"/>
    <w:rsid w:val="00482919"/>
    <w:rsid w:val="00486609"/>
    <w:rsid w:val="004874A9"/>
    <w:rsid w:val="0049093A"/>
    <w:rsid w:val="00494542"/>
    <w:rsid w:val="004A6FA5"/>
    <w:rsid w:val="004B2A99"/>
    <w:rsid w:val="004B3A5D"/>
    <w:rsid w:val="004C39A2"/>
    <w:rsid w:val="004C50EE"/>
    <w:rsid w:val="004C6F17"/>
    <w:rsid w:val="004D1670"/>
    <w:rsid w:val="004D1CEB"/>
    <w:rsid w:val="004D61D3"/>
    <w:rsid w:val="004F150E"/>
    <w:rsid w:val="004F4E37"/>
    <w:rsid w:val="00514157"/>
    <w:rsid w:val="00520585"/>
    <w:rsid w:val="00521926"/>
    <w:rsid w:val="00523D75"/>
    <w:rsid w:val="00532518"/>
    <w:rsid w:val="005369F9"/>
    <w:rsid w:val="0054257F"/>
    <w:rsid w:val="00550E86"/>
    <w:rsid w:val="00553F3F"/>
    <w:rsid w:val="00554385"/>
    <w:rsid w:val="005553AC"/>
    <w:rsid w:val="00561A88"/>
    <w:rsid w:val="00565BD1"/>
    <w:rsid w:val="00570A40"/>
    <w:rsid w:val="00580EBA"/>
    <w:rsid w:val="005934B4"/>
    <w:rsid w:val="005A772A"/>
    <w:rsid w:val="005B1A25"/>
    <w:rsid w:val="005B43E7"/>
    <w:rsid w:val="005B50FC"/>
    <w:rsid w:val="005B591A"/>
    <w:rsid w:val="005B5B1C"/>
    <w:rsid w:val="005B7B6E"/>
    <w:rsid w:val="005C1A61"/>
    <w:rsid w:val="005C1DF8"/>
    <w:rsid w:val="005C31E2"/>
    <w:rsid w:val="005C3B95"/>
    <w:rsid w:val="005D327E"/>
    <w:rsid w:val="005D4A4F"/>
    <w:rsid w:val="005D4FD0"/>
    <w:rsid w:val="005D53B8"/>
    <w:rsid w:val="005D665B"/>
    <w:rsid w:val="005E0C4F"/>
    <w:rsid w:val="005E1EFF"/>
    <w:rsid w:val="005F44A5"/>
    <w:rsid w:val="005F7595"/>
    <w:rsid w:val="006142BE"/>
    <w:rsid w:val="006158DF"/>
    <w:rsid w:val="00625341"/>
    <w:rsid w:val="006306E9"/>
    <w:rsid w:val="006312BF"/>
    <w:rsid w:val="006342BD"/>
    <w:rsid w:val="006353E4"/>
    <w:rsid w:val="006420BC"/>
    <w:rsid w:val="00644EDF"/>
    <w:rsid w:val="00656205"/>
    <w:rsid w:val="00657BFA"/>
    <w:rsid w:val="00660BBF"/>
    <w:rsid w:val="00662508"/>
    <w:rsid w:val="0066261E"/>
    <w:rsid w:val="00663174"/>
    <w:rsid w:val="00665B62"/>
    <w:rsid w:val="00666E9E"/>
    <w:rsid w:val="006675C7"/>
    <w:rsid w:val="006706DD"/>
    <w:rsid w:val="00680D6A"/>
    <w:rsid w:val="0068327C"/>
    <w:rsid w:val="006B3C77"/>
    <w:rsid w:val="006B4712"/>
    <w:rsid w:val="006C1DE0"/>
    <w:rsid w:val="006C24C2"/>
    <w:rsid w:val="006C2ECB"/>
    <w:rsid w:val="006C6378"/>
    <w:rsid w:val="006C7BFD"/>
    <w:rsid w:val="006C7D5B"/>
    <w:rsid w:val="006D36B5"/>
    <w:rsid w:val="006D4409"/>
    <w:rsid w:val="006F3C3F"/>
    <w:rsid w:val="007043B0"/>
    <w:rsid w:val="00704476"/>
    <w:rsid w:val="0071010D"/>
    <w:rsid w:val="0071400B"/>
    <w:rsid w:val="00714942"/>
    <w:rsid w:val="0071600E"/>
    <w:rsid w:val="00720086"/>
    <w:rsid w:val="007238BA"/>
    <w:rsid w:val="00736662"/>
    <w:rsid w:val="00746177"/>
    <w:rsid w:val="0075320E"/>
    <w:rsid w:val="00755632"/>
    <w:rsid w:val="00755E0E"/>
    <w:rsid w:val="00764855"/>
    <w:rsid w:val="0077369C"/>
    <w:rsid w:val="007760D5"/>
    <w:rsid w:val="00780F75"/>
    <w:rsid w:val="007931AF"/>
    <w:rsid w:val="007A68FA"/>
    <w:rsid w:val="007B2B4A"/>
    <w:rsid w:val="007B31C0"/>
    <w:rsid w:val="007B4C95"/>
    <w:rsid w:val="007C13E7"/>
    <w:rsid w:val="007C1FDE"/>
    <w:rsid w:val="007C2442"/>
    <w:rsid w:val="007C4FE8"/>
    <w:rsid w:val="007E111D"/>
    <w:rsid w:val="007E160A"/>
    <w:rsid w:val="007E40AA"/>
    <w:rsid w:val="007F1A41"/>
    <w:rsid w:val="007F56BE"/>
    <w:rsid w:val="008067DE"/>
    <w:rsid w:val="008166D6"/>
    <w:rsid w:val="00817649"/>
    <w:rsid w:val="00820D82"/>
    <w:rsid w:val="00821E68"/>
    <w:rsid w:val="00823A95"/>
    <w:rsid w:val="00840B33"/>
    <w:rsid w:val="00840B6E"/>
    <w:rsid w:val="0084451B"/>
    <w:rsid w:val="00845465"/>
    <w:rsid w:val="0084638C"/>
    <w:rsid w:val="00847004"/>
    <w:rsid w:val="0085136B"/>
    <w:rsid w:val="008662A6"/>
    <w:rsid w:val="008706C2"/>
    <w:rsid w:val="0087147E"/>
    <w:rsid w:val="008740DB"/>
    <w:rsid w:val="008741F4"/>
    <w:rsid w:val="0087427A"/>
    <w:rsid w:val="0088090D"/>
    <w:rsid w:val="00881159"/>
    <w:rsid w:val="00882757"/>
    <w:rsid w:val="00892862"/>
    <w:rsid w:val="00893768"/>
    <w:rsid w:val="008A12AC"/>
    <w:rsid w:val="008A132E"/>
    <w:rsid w:val="008A4DA4"/>
    <w:rsid w:val="008D65EF"/>
    <w:rsid w:val="008F0789"/>
    <w:rsid w:val="008F2DBB"/>
    <w:rsid w:val="008F5E7E"/>
    <w:rsid w:val="008F77BA"/>
    <w:rsid w:val="009003B4"/>
    <w:rsid w:val="00900D26"/>
    <w:rsid w:val="00907135"/>
    <w:rsid w:val="00911F20"/>
    <w:rsid w:val="00917C84"/>
    <w:rsid w:val="00925E4D"/>
    <w:rsid w:val="00933581"/>
    <w:rsid w:val="0093457A"/>
    <w:rsid w:val="00935118"/>
    <w:rsid w:val="0093516C"/>
    <w:rsid w:val="00941967"/>
    <w:rsid w:val="009559FC"/>
    <w:rsid w:val="00965074"/>
    <w:rsid w:val="00967F36"/>
    <w:rsid w:val="00983784"/>
    <w:rsid w:val="00987D30"/>
    <w:rsid w:val="00991E65"/>
    <w:rsid w:val="00995A47"/>
    <w:rsid w:val="00996101"/>
    <w:rsid w:val="00996B22"/>
    <w:rsid w:val="0099783D"/>
    <w:rsid w:val="009A0BD4"/>
    <w:rsid w:val="009A2432"/>
    <w:rsid w:val="009A2D8C"/>
    <w:rsid w:val="009A50EA"/>
    <w:rsid w:val="009A6B86"/>
    <w:rsid w:val="009B1601"/>
    <w:rsid w:val="009B46DC"/>
    <w:rsid w:val="009C1959"/>
    <w:rsid w:val="009C27FA"/>
    <w:rsid w:val="009C5A7F"/>
    <w:rsid w:val="009C611C"/>
    <w:rsid w:val="009E047F"/>
    <w:rsid w:val="009E42AA"/>
    <w:rsid w:val="009E5E33"/>
    <w:rsid w:val="009E7E58"/>
    <w:rsid w:val="009F090C"/>
    <w:rsid w:val="009F787F"/>
    <w:rsid w:val="00A00673"/>
    <w:rsid w:val="00A00879"/>
    <w:rsid w:val="00A123BB"/>
    <w:rsid w:val="00A154C5"/>
    <w:rsid w:val="00A3233E"/>
    <w:rsid w:val="00A32F00"/>
    <w:rsid w:val="00A34110"/>
    <w:rsid w:val="00A3535C"/>
    <w:rsid w:val="00A3596E"/>
    <w:rsid w:val="00A36C36"/>
    <w:rsid w:val="00A40FD7"/>
    <w:rsid w:val="00A44B31"/>
    <w:rsid w:val="00A5349E"/>
    <w:rsid w:val="00A62326"/>
    <w:rsid w:val="00A75B9E"/>
    <w:rsid w:val="00A83371"/>
    <w:rsid w:val="00A8748D"/>
    <w:rsid w:val="00A91DA2"/>
    <w:rsid w:val="00A92CA1"/>
    <w:rsid w:val="00A95351"/>
    <w:rsid w:val="00AA4ADF"/>
    <w:rsid w:val="00AB284A"/>
    <w:rsid w:val="00AB6874"/>
    <w:rsid w:val="00AC0CD4"/>
    <w:rsid w:val="00AC23C9"/>
    <w:rsid w:val="00AC3818"/>
    <w:rsid w:val="00AD0526"/>
    <w:rsid w:val="00AD2C9C"/>
    <w:rsid w:val="00AD4361"/>
    <w:rsid w:val="00AD4434"/>
    <w:rsid w:val="00AE4747"/>
    <w:rsid w:val="00AF111C"/>
    <w:rsid w:val="00AF24B4"/>
    <w:rsid w:val="00AF36C6"/>
    <w:rsid w:val="00B14723"/>
    <w:rsid w:val="00B16385"/>
    <w:rsid w:val="00B169BA"/>
    <w:rsid w:val="00B22E50"/>
    <w:rsid w:val="00B25874"/>
    <w:rsid w:val="00B27D06"/>
    <w:rsid w:val="00B34394"/>
    <w:rsid w:val="00B358D9"/>
    <w:rsid w:val="00B3731C"/>
    <w:rsid w:val="00B60D28"/>
    <w:rsid w:val="00B655D0"/>
    <w:rsid w:val="00B65A47"/>
    <w:rsid w:val="00B673B0"/>
    <w:rsid w:val="00B805EC"/>
    <w:rsid w:val="00B8433D"/>
    <w:rsid w:val="00B86BF0"/>
    <w:rsid w:val="00B8735F"/>
    <w:rsid w:val="00B90644"/>
    <w:rsid w:val="00B90D06"/>
    <w:rsid w:val="00BA0DBA"/>
    <w:rsid w:val="00BA49A7"/>
    <w:rsid w:val="00BC1FA2"/>
    <w:rsid w:val="00BC48A4"/>
    <w:rsid w:val="00BD4AC9"/>
    <w:rsid w:val="00BD675A"/>
    <w:rsid w:val="00BE0244"/>
    <w:rsid w:val="00BE499C"/>
    <w:rsid w:val="00BF0A60"/>
    <w:rsid w:val="00BF1680"/>
    <w:rsid w:val="00BF2060"/>
    <w:rsid w:val="00C06F38"/>
    <w:rsid w:val="00C21017"/>
    <w:rsid w:val="00C31D22"/>
    <w:rsid w:val="00C3203F"/>
    <w:rsid w:val="00C33028"/>
    <w:rsid w:val="00C365AF"/>
    <w:rsid w:val="00C441A3"/>
    <w:rsid w:val="00C457DA"/>
    <w:rsid w:val="00C535A1"/>
    <w:rsid w:val="00C611AC"/>
    <w:rsid w:val="00C619BF"/>
    <w:rsid w:val="00C66B94"/>
    <w:rsid w:val="00C716A7"/>
    <w:rsid w:val="00C71DE0"/>
    <w:rsid w:val="00C76CC2"/>
    <w:rsid w:val="00C83F61"/>
    <w:rsid w:val="00C848C0"/>
    <w:rsid w:val="00C873BD"/>
    <w:rsid w:val="00C912AA"/>
    <w:rsid w:val="00C95717"/>
    <w:rsid w:val="00C96E59"/>
    <w:rsid w:val="00CA45F6"/>
    <w:rsid w:val="00CB75AF"/>
    <w:rsid w:val="00CD2A28"/>
    <w:rsid w:val="00CD3105"/>
    <w:rsid w:val="00CD67A5"/>
    <w:rsid w:val="00CD6C1F"/>
    <w:rsid w:val="00CD7EB9"/>
    <w:rsid w:val="00CF152F"/>
    <w:rsid w:val="00CF2802"/>
    <w:rsid w:val="00CF3055"/>
    <w:rsid w:val="00CF47C9"/>
    <w:rsid w:val="00CF60EC"/>
    <w:rsid w:val="00CF74E4"/>
    <w:rsid w:val="00D00042"/>
    <w:rsid w:val="00D07443"/>
    <w:rsid w:val="00D1238F"/>
    <w:rsid w:val="00D1667D"/>
    <w:rsid w:val="00D21D3A"/>
    <w:rsid w:val="00D22BC7"/>
    <w:rsid w:val="00D23D43"/>
    <w:rsid w:val="00D250D6"/>
    <w:rsid w:val="00D25CEC"/>
    <w:rsid w:val="00D354EE"/>
    <w:rsid w:val="00D46E72"/>
    <w:rsid w:val="00D819B9"/>
    <w:rsid w:val="00D92AD9"/>
    <w:rsid w:val="00D973A0"/>
    <w:rsid w:val="00D9773D"/>
    <w:rsid w:val="00DA00F7"/>
    <w:rsid w:val="00DA05F0"/>
    <w:rsid w:val="00DA1AFA"/>
    <w:rsid w:val="00DA3DBC"/>
    <w:rsid w:val="00DA46FF"/>
    <w:rsid w:val="00DA727A"/>
    <w:rsid w:val="00DB08C1"/>
    <w:rsid w:val="00DB1EE2"/>
    <w:rsid w:val="00DB380A"/>
    <w:rsid w:val="00DB5B26"/>
    <w:rsid w:val="00DC00E1"/>
    <w:rsid w:val="00DC26D5"/>
    <w:rsid w:val="00DC2993"/>
    <w:rsid w:val="00DC54A5"/>
    <w:rsid w:val="00DC54E8"/>
    <w:rsid w:val="00DD1093"/>
    <w:rsid w:val="00DD458A"/>
    <w:rsid w:val="00DD4E13"/>
    <w:rsid w:val="00DE397B"/>
    <w:rsid w:val="00DF1775"/>
    <w:rsid w:val="00DF7316"/>
    <w:rsid w:val="00E02301"/>
    <w:rsid w:val="00E030E5"/>
    <w:rsid w:val="00E03630"/>
    <w:rsid w:val="00E043C5"/>
    <w:rsid w:val="00E06C93"/>
    <w:rsid w:val="00E10432"/>
    <w:rsid w:val="00E25473"/>
    <w:rsid w:val="00E25FBC"/>
    <w:rsid w:val="00E26864"/>
    <w:rsid w:val="00E338FA"/>
    <w:rsid w:val="00E36D04"/>
    <w:rsid w:val="00E40288"/>
    <w:rsid w:val="00E41257"/>
    <w:rsid w:val="00E46FF9"/>
    <w:rsid w:val="00E54F02"/>
    <w:rsid w:val="00E5685C"/>
    <w:rsid w:val="00E5775A"/>
    <w:rsid w:val="00E60330"/>
    <w:rsid w:val="00E76654"/>
    <w:rsid w:val="00E77A7F"/>
    <w:rsid w:val="00E8043A"/>
    <w:rsid w:val="00E8368F"/>
    <w:rsid w:val="00E8412D"/>
    <w:rsid w:val="00E861D1"/>
    <w:rsid w:val="00E9037E"/>
    <w:rsid w:val="00E92F2A"/>
    <w:rsid w:val="00E94B4B"/>
    <w:rsid w:val="00E953F4"/>
    <w:rsid w:val="00E97B66"/>
    <w:rsid w:val="00EA08A6"/>
    <w:rsid w:val="00EA14AF"/>
    <w:rsid w:val="00EA227F"/>
    <w:rsid w:val="00EA4499"/>
    <w:rsid w:val="00EB0F35"/>
    <w:rsid w:val="00EB5A02"/>
    <w:rsid w:val="00EB6475"/>
    <w:rsid w:val="00EB7C61"/>
    <w:rsid w:val="00EC0005"/>
    <w:rsid w:val="00EC0305"/>
    <w:rsid w:val="00EC0CA8"/>
    <w:rsid w:val="00EC1840"/>
    <w:rsid w:val="00EC6628"/>
    <w:rsid w:val="00ED0EA8"/>
    <w:rsid w:val="00ED1366"/>
    <w:rsid w:val="00ED57DE"/>
    <w:rsid w:val="00ED7C47"/>
    <w:rsid w:val="00EF2AAD"/>
    <w:rsid w:val="00EF6A7D"/>
    <w:rsid w:val="00F01542"/>
    <w:rsid w:val="00F02174"/>
    <w:rsid w:val="00F02D92"/>
    <w:rsid w:val="00F03366"/>
    <w:rsid w:val="00F06DDE"/>
    <w:rsid w:val="00F15DB7"/>
    <w:rsid w:val="00F26A9A"/>
    <w:rsid w:val="00F27A00"/>
    <w:rsid w:val="00F301B8"/>
    <w:rsid w:val="00F35671"/>
    <w:rsid w:val="00F40F35"/>
    <w:rsid w:val="00F436D4"/>
    <w:rsid w:val="00F44093"/>
    <w:rsid w:val="00F46003"/>
    <w:rsid w:val="00F46048"/>
    <w:rsid w:val="00F51C24"/>
    <w:rsid w:val="00F522AB"/>
    <w:rsid w:val="00F53334"/>
    <w:rsid w:val="00F61FDA"/>
    <w:rsid w:val="00F6367E"/>
    <w:rsid w:val="00F72B3E"/>
    <w:rsid w:val="00F83DFF"/>
    <w:rsid w:val="00F85302"/>
    <w:rsid w:val="00F90D3C"/>
    <w:rsid w:val="00F92966"/>
    <w:rsid w:val="00F93ADF"/>
    <w:rsid w:val="00FA0BB1"/>
    <w:rsid w:val="00FA5220"/>
    <w:rsid w:val="00FB0683"/>
    <w:rsid w:val="00FB23B1"/>
    <w:rsid w:val="00FB2BD1"/>
    <w:rsid w:val="00FB588A"/>
    <w:rsid w:val="00FC1D57"/>
    <w:rsid w:val="00FC2BF1"/>
    <w:rsid w:val="00FC3A18"/>
    <w:rsid w:val="00FD4E04"/>
    <w:rsid w:val="00FF067D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F5DD7-F217-4AC0-9FA0-10BF7C30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3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E3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E3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3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33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33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E33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3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3325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1E3325"/>
    <w:rPr>
      <w:b/>
      <w:bCs/>
    </w:rPr>
  </w:style>
  <w:style w:type="character" w:customStyle="1" w:styleId="apple-converted-space">
    <w:name w:val="apple-converted-space"/>
    <w:basedOn w:val="DefaultParagraphFont"/>
    <w:rsid w:val="001E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81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30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8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48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ponsibleequityrelease.co.uk/" TargetMode="External"/><Relationship Id="rId13" Type="http://schemas.openxmlformats.org/officeDocument/2006/relationships/hyperlink" Target="http://mycustomessay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oytennant.com/" TargetMode="External"/><Relationship Id="rId12" Type="http://schemas.openxmlformats.org/officeDocument/2006/relationships/hyperlink" Target="http://www.customwritings.com/" TargetMode="External"/><Relationship Id="rId17" Type="http://schemas.openxmlformats.org/officeDocument/2006/relationships/hyperlink" Target="http://www.librosneon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nunciosmail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recambioscoche.e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123writings.com/" TargetMode="External"/><Relationship Id="rId10" Type="http://schemas.openxmlformats.org/officeDocument/2006/relationships/hyperlink" Target="http://bestresearchpaper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omacl.org/" TargetMode="External"/><Relationship Id="rId9" Type="http://schemas.openxmlformats.org/officeDocument/2006/relationships/hyperlink" Target="http://www.leclasseur.fr/" TargetMode="External"/><Relationship Id="rId14" Type="http://schemas.openxmlformats.org/officeDocument/2006/relationships/hyperlink" Target="http://ebookscentr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10714</Words>
  <Characters>61070</Characters>
  <Application>Microsoft Office Word</Application>
  <DocSecurity>0</DocSecurity>
  <Lines>508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</cp:revision>
  <dcterms:created xsi:type="dcterms:W3CDTF">2013-04-19T16:34:00Z</dcterms:created>
  <dcterms:modified xsi:type="dcterms:W3CDTF">2013-04-19T16:34:00Z</dcterms:modified>
</cp:coreProperties>
</file>